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2C6" w:rsidRPr="000811A5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7F47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 w:rsidRPr="000811A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57FD7" w:rsidRPr="00057FD7" w:rsidRDefault="00057FD7" w:rsidP="00057F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57FD7">
        <w:rPr>
          <w:rFonts w:ascii="Times New Roman" w:hAnsi="Times New Roman" w:cs="Times New Roman"/>
          <w:b/>
          <w:sz w:val="24"/>
          <w:szCs w:val="20"/>
        </w:rPr>
        <w:t xml:space="preserve">Расходы бюджета </w:t>
      </w:r>
      <w:r>
        <w:rPr>
          <w:rFonts w:ascii="Times New Roman" w:hAnsi="Times New Roman" w:cs="Times New Roman"/>
          <w:b/>
          <w:sz w:val="24"/>
          <w:szCs w:val="20"/>
        </w:rPr>
        <w:t>города Пыть-Яха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 в разрезе главных распорядителей средств бюджета </w:t>
      </w:r>
      <w:r>
        <w:rPr>
          <w:rFonts w:ascii="Times New Roman" w:hAnsi="Times New Roman" w:cs="Times New Roman"/>
          <w:b/>
          <w:sz w:val="24"/>
          <w:szCs w:val="20"/>
        </w:rPr>
        <w:t>города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, </w:t>
      </w:r>
      <w:r>
        <w:rPr>
          <w:rFonts w:ascii="Times New Roman" w:hAnsi="Times New Roman" w:cs="Times New Roman"/>
          <w:b/>
          <w:sz w:val="24"/>
          <w:szCs w:val="20"/>
        </w:rPr>
        <w:br/>
      </w:r>
      <w:r w:rsidRPr="00057FD7">
        <w:rPr>
          <w:rFonts w:ascii="Times New Roman" w:hAnsi="Times New Roman" w:cs="Times New Roman"/>
          <w:b/>
          <w:sz w:val="24"/>
          <w:szCs w:val="20"/>
        </w:rPr>
        <w:t>разделов, подразделов и видов расходов (ведомственная структура)</w:t>
      </w:r>
    </w:p>
    <w:p w:rsidR="009D52C6" w:rsidRPr="00057FD7" w:rsidRDefault="00057FD7" w:rsidP="00057F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057FD7">
        <w:rPr>
          <w:rFonts w:ascii="Times New Roman" w:hAnsi="Times New Roman" w:cs="Times New Roman"/>
          <w:b/>
          <w:sz w:val="24"/>
          <w:szCs w:val="20"/>
        </w:rPr>
        <w:t>на 202</w:t>
      </w:r>
      <w:r w:rsidR="00C6672E">
        <w:rPr>
          <w:rFonts w:ascii="Times New Roman" w:hAnsi="Times New Roman" w:cs="Times New Roman"/>
          <w:b/>
          <w:sz w:val="24"/>
          <w:szCs w:val="20"/>
        </w:rPr>
        <w:t>4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 год и на плановый период 202</w:t>
      </w:r>
      <w:r w:rsidR="00C6672E">
        <w:rPr>
          <w:rFonts w:ascii="Times New Roman" w:hAnsi="Times New Roman" w:cs="Times New Roman"/>
          <w:b/>
          <w:sz w:val="24"/>
          <w:szCs w:val="20"/>
        </w:rPr>
        <w:t>5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 и 202</w:t>
      </w:r>
      <w:r w:rsidR="00C6672E">
        <w:rPr>
          <w:rFonts w:ascii="Times New Roman" w:hAnsi="Times New Roman" w:cs="Times New Roman"/>
          <w:b/>
          <w:sz w:val="24"/>
          <w:szCs w:val="20"/>
        </w:rPr>
        <w:t>6</w:t>
      </w:r>
      <w:r w:rsidRPr="00057FD7">
        <w:rPr>
          <w:rFonts w:ascii="Times New Roman" w:hAnsi="Times New Roman" w:cs="Times New Roman"/>
          <w:b/>
          <w:sz w:val="24"/>
          <w:szCs w:val="20"/>
        </w:rPr>
        <w:t xml:space="preserve"> годов</w:t>
      </w:r>
    </w:p>
    <w:p w:rsidR="009D52C6" w:rsidRPr="00983946" w:rsidRDefault="009D52C6" w:rsidP="009D52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D52C6" w:rsidRDefault="009D52C6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811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9"/>
        <w:gridCol w:w="540"/>
        <w:gridCol w:w="419"/>
        <w:gridCol w:w="483"/>
        <w:gridCol w:w="566"/>
        <w:gridCol w:w="1166"/>
        <w:gridCol w:w="1645"/>
        <w:gridCol w:w="1166"/>
        <w:gridCol w:w="950"/>
        <w:gridCol w:w="1166"/>
        <w:gridCol w:w="929"/>
        <w:gridCol w:w="1166"/>
        <w:gridCol w:w="929"/>
      </w:tblGrid>
      <w:tr w:rsidR="00DA2DA1" w:rsidRPr="00DA2DA1" w:rsidTr="00DA2DA1">
        <w:trPr>
          <w:trHeight w:val="30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DA2DA1" w:rsidRPr="00DA2DA1" w:rsidTr="006D4D30">
        <w:trPr>
          <w:trHeight w:val="102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утверждено решением от 25.05.2023 № 162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2023 году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2024 году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 к 2025 году</w:t>
            </w:r>
          </w:p>
        </w:tc>
      </w:tr>
      <w:tr w:rsidR="00DA2DA1" w:rsidRPr="00DA2DA1" w:rsidTr="00DA2DA1">
        <w:trPr>
          <w:trHeight w:val="30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31 487,1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19 558,7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26 190,3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25 761,4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31 261,1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25 892,5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25 576,4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25 576,4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8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24 192,7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18 855,2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24 965,9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24 965,9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2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18 213,0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23 969,2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18 213,0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24 755,9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7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1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6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4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2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1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4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4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Счетно-контрольная палата </w:t>
            </w:r>
            <w:proofErr w:type="spellStart"/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г.Пыть-Ях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17 986,7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17 850,1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17 590,6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17 529,1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17 434,4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A2DA1" w:rsidRPr="00DA2DA1" w:rsidTr="00A27304">
        <w:trPr>
          <w:trHeight w:val="7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17 498,6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DA2DA1" w:rsidRPr="00DA2DA1" w:rsidTr="00A27304">
        <w:trPr>
          <w:trHeight w:val="1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61,1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1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7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A2DA1" w:rsidRPr="00DA2DA1" w:rsidTr="00A27304">
        <w:trPr>
          <w:trHeight w:val="4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4 357 634,9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4 394 131,1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4 573 109,9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4 235 357,0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4 341 544,3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436 160,7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488 169,0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505 015,7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530 924,9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587 245,2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110,6</w:t>
            </w:r>
          </w:p>
        </w:tc>
      </w:tr>
      <w:tr w:rsidR="00DA2DA1" w:rsidRPr="00DA2DA1" w:rsidTr="00DA2DA1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0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122 461,8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127 710,4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120 764,0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120 764,0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126 610,8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</w:tr>
      <w:tr w:rsidR="00DA2DA1" w:rsidRPr="00DA2DA1" w:rsidTr="00DA2DA1">
        <w:trPr>
          <w:trHeight w:val="1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F55B78">
        <w:trPr>
          <w:trHeight w:val="14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29 744,4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35 619,9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275 924,4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352 518,7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332 639,3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414 835,2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115,7</w:t>
            </w:r>
          </w:p>
        </w:tc>
      </w:tr>
      <w:tr w:rsidR="00DA2DA1" w:rsidRPr="00DA2DA1" w:rsidTr="00F55B78">
        <w:trPr>
          <w:trHeight w:val="1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241 778,2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269 713,5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245 182,2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245 182,2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180 790,0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199 961,3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220 743,1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196 211,8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196 211,8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28 751,4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48 970,4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51 823,3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60 924,9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51 823,3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F55B78">
        <w:trPr>
          <w:trHeight w:val="8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F55B78">
        <w:trPr>
          <w:trHeight w:val="11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58 187,2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57 663,7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113 525,2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196,9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31 977,3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41 713,3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36 577,2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36 425,6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36 445,3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F55B78">
        <w:trPr>
          <w:trHeight w:val="12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32 525,1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327 810,1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348 672,1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448 138,0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322 679,1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324 590,7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5 267,3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4 969,5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146,4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14 974,1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DA2DA1" w:rsidRPr="00DA2DA1" w:rsidTr="00DA2DA1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81 862,4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101 347,0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75 961,0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99 727,0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135 136,4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203 570,0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117 952,3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117 952,3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138 269,0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86 680,4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65 301,0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93 118,9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107 037,2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104 171,7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DA2DA1" w:rsidRPr="00DA2DA1" w:rsidTr="00DA2DA1">
        <w:trPr>
          <w:trHeight w:val="18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66 130,3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90 596,4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41 500,1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47 745,5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67,5</w:t>
            </w:r>
          </w:p>
        </w:tc>
      </w:tr>
      <w:tr w:rsidR="00DA2DA1" w:rsidRPr="00DA2DA1" w:rsidTr="00DA2DA1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911 188,1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386 574,4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485 291,2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270 894,1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272 135,4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100,5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67 171,2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64 572,7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8 729,3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105 161,4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57 871,6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57 871,6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105 161,4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120 305,8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55 173,4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57 871,6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57 871,6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529 544,9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70 753,4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258 834,0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82 825,0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220 384,6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79 332,0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79 332,0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19 679,1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220 384,6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79 332,0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79 332,0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298 786,6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DA2DA1" w:rsidRPr="00DA2DA1" w:rsidTr="00A5758A">
        <w:trPr>
          <w:trHeight w:val="1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298 786,6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215 423,7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144 012,8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85 998,7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49 217,1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A5758A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205 742,9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205 742,9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112 147,1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70 056,4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36 549,0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4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2 890,9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74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11 801,1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11 383,8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A5758A">
        <w:trPr>
          <w:trHeight w:val="9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10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52 328,8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73 287,3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74 313,3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</w:tr>
      <w:tr w:rsidR="00DA2DA1" w:rsidRPr="00DA2DA1" w:rsidTr="00A5758A">
        <w:trPr>
          <w:trHeight w:val="101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6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41 331,1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46 753,0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5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49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</w:tr>
      <w:tr w:rsidR="00DA2DA1" w:rsidRPr="00DA2DA1" w:rsidTr="00A5758A">
        <w:trPr>
          <w:trHeight w:val="9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21 811,3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22 837,3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23 904,6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3 631,8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11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5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2 102 479,4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2 251 740,2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2 286 749,6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2 330 215,0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2 335 175,0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594 821,4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625 648,5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625 536,8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628 164,8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DA2DA1" w:rsidRPr="00DA2DA1" w:rsidTr="00A5758A">
        <w:trPr>
          <w:trHeight w:val="5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73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605 348,9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594 821,4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625 648,5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625 536,8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628 164,8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605 348,9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594 821,4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625 648,5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625 536,8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628 164,8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1 202 874,9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1 385 001,9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1 438 252,0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1 440 198,3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A5758A">
        <w:trPr>
          <w:trHeight w:val="4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5758A">
        <w:trPr>
          <w:trHeight w:val="7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1 194 630,4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1 346 816,4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1 384 401,9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1 438 252,0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1 440 198,3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817 024,4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935 820,7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952 570,9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998 977,6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1 000 646,5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377 606,0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410 995,7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431 831,0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439 274,4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439 551,8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119 126,2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152 826,8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A5758A">
        <w:trPr>
          <w:trHeight w:val="4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7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119 001,2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150 434,9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162 332,1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152 826,8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153 071,3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98 369,7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96 417,9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53 541,3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63 962,4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56 408,9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56 537,2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136 008,2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100 772,3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A27304">
        <w:trPr>
          <w:trHeight w:val="5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77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135 873,2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57 344,8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44 905,9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46 215,0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2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27 294,7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1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5758A">
        <w:trPr>
          <w:trHeight w:val="52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6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38 902,1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20 588,6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96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190 028,1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250 239,1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282 862,9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260 797,9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261 528,0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251 681,6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252 449,6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A27304">
        <w:trPr>
          <w:trHeight w:val="48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7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234 224,0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251 681,6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252 449,6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234 224,0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273 823,9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251 681,6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252 449,6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DA2DA1" w:rsidRPr="00DA2DA1" w:rsidTr="00A27304">
        <w:trPr>
          <w:trHeight w:val="11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4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2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12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85 057,0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108 547,5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201 731,5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216 492,9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264 589,1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122,2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</w:tr>
      <w:tr w:rsidR="00DA2DA1" w:rsidRPr="00DA2DA1" w:rsidTr="00A27304">
        <w:trPr>
          <w:trHeight w:val="5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154 411,7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165 778,5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212 517,9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154 411,7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165 778,5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212 517,9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128,2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102,9</w:t>
            </w:r>
          </w:p>
        </w:tc>
      </w:tr>
      <w:tr w:rsidR="00DA2DA1" w:rsidRPr="00DA2DA1" w:rsidTr="00A27304">
        <w:trPr>
          <w:trHeight w:val="4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153 693,7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165 020,5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211 737,9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128,3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57 569,0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DA2DA1" w:rsidRPr="00DA2DA1" w:rsidTr="004967E2">
        <w:trPr>
          <w:trHeight w:val="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DA2DA1" w:rsidRPr="00DA2DA1" w:rsidTr="004967E2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56 693,9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29 524,0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30 033,2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4967E2">
        <w:trPr>
          <w:trHeight w:val="12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4967E2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4967E2">
        <w:trPr>
          <w:trHeight w:val="5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4967E2">
        <w:trPr>
          <w:trHeight w:val="74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9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222 253,5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469 874,2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264 101,6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204 680,8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206 007,2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100,6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A27304">
        <w:trPr>
          <w:trHeight w:val="4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110 654,3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44 575,9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36 988,1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37 275,7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344 553,7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63 831,6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A27304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281 761,6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281 761,6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47 420,9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09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</w:tr>
      <w:tr w:rsidR="00DA2DA1" w:rsidRPr="00DA2DA1" w:rsidTr="00DA2DA1">
        <w:trPr>
          <w:trHeight w:val="4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5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A2DA1" w:rsidRPr="00DA2DA1" w:rsidTr="00DA2DA1">
        <w:trPr>
          <w:trHeight w:val="60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195 412,6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155 051,6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156 090,4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140 880,1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113 707,9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114 595,5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100,8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54 532,5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41 494,9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12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6 530,9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A27304">
        <w:trPr>
          <w:trHeight w:val="5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31 152,0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36 619,6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36 644,0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5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23 843,3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25 809,7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29 816,4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28 379,7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5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DA2DA1" w:rsidRPr="00DA2DA1" w:rsidTr="00DA2DA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DA2DA1" w:rsidRPr="00DA2DA1" w:rsidTr="00DA2DA1">
        <w:trPr>
          <w:trHeight w:val="15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16 093,7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</w:tr>
      <w:tr w:rsidR="00DA2DA1" w:rsidRPr="00DA2DA1" w:rsidTr="00DA2D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4 395 230,0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4 427 768,1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4 617 286,9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4 278 968,5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4 385 050,1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DA1" w:rsidRPr="00DA2DA1" w:rsidRDefault="00DA2DA1" w:rsidP="00DA2D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2D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</w:tbl>
    <w:p w:rsidR="004C3CFC" w:rsidRDefault="004C3CFC" w:rsidP="009D52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D52C6" w:rsidRDefault="009D52C6" w:rsidP="009D39B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9D52C6" w:rsidSect="00F23EF9">
      <w:headerReference w:type="default" r:id="rId6"/>
      <w:pgSz w:w="16838" w:h="11906" w:orient="landscape"/>
      <w:pgMar w:top="567" w:right="567" w:bottom="567" w:left="567" w:header="567" w:footer="567" w:gutter="0"/>
      <w:pgNumType w:start="4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DA1" w:rsidRDefault="00DA2DA1" w:rsidP="00F87216">
      <w:pPr>
        <w:spacing w:after="0" w:line="240" w:lineRule="auto"/>
      </w:pPr>
      <w:r>
        <w:separator/>
      </w:r>
    </w:p>
  </w:endnote>
  <w:endnote w:type="continuationSeparator" w:id="0">
    <w:p w:rsidR="00DA2DA1" w:rsidRDefault="00DA2DA1" w:rsidP="00F8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DA1" w:rsidRDefault="00DA2DA1" w:rsidP="00F87216">
      <w:pPr>
        <w:spacing w:after="0" w:line="240" w:lineRule="auto"/>
      </w:pPr>
      <w:r>
        <w:separator/>
      </w:r>
    </w:p>
  </w:footnote>
  <w:footnote w:type="continuationSeparator" w:id="0">
    <w:p w:rsidR="00DA2DA1" w:rsidRDefault="00DA2DA1" w:rsidP="00F8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708017"/>
      <w:docPartObj>
        <w:docPartGallery w:val="Page Numbers (Top of Page)"/>
        <w:docPartUnique/>
      </w:docPartObj>
    </w:sdtPr>
    <w:sdtContent>
      <w:p w:rsidR="00DA2DA1" w:rsidRDefault="00DA2DA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D30">
          <w:rPr>
            <w:noProof/>
          </w:rPr>
          <w:t>443</w:t>
        </w:r>
        <w:r>
          <w:fldChar w:fldCharType="end"/>
        </w:r>
      </w:p>
    </w:sdtContent>
  </w:sdt>
  <w:p w:rsidR="00DA2DA1" w:rsidRDefault="00DA2D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B11"/>
    <w:rsid w:val="000418A7"/>
    <w:rsid w:val="00057FD7"/>
    <w:rsid w:val="001017B9"/>
    <w:rsid w:val="001259B1"/>
    <w:rsid w:val="001A6787"/>
    <w:rsid w:val="00212D8F"/>
    <w:rsid w:val="00244F80"/>
    <w:rsid w:val="002B68CB"/>
    <w:rsid w:val="00401FE3"/>
    <w:rsid w:val="00483B85"/>
    <w:rsid w:val="004967E2"/>
    <w:rsid w:val="004C3CFC"/>
    <w:rsid w:val="005B3831"/>
    <w:rsid w:val="006C3799"/>
    <w:rsid w:val="006D4D30"/>
    <w:rsid w:val="00763F79"/>
    <w:rsid w:val="00777FFD"/>
    <w:rsid w:val="007F474D"/>
    <w:rsid w:val="009D39B3"/>
    <w:rsid w:val="009D52C6"/>
    <w:rsid w:val="00A27304"/>
    <w:rsid w:val="00A5758A"/>
    <w:rsid w:val="00AE20D4"/>
    <w:rsid w:val="00B36D9F"/>
    <w:rsid w:val="00B94719"/>
    <w:rsid w:val="00BA2B11"/>
    <w:rsid w:val="00BA34B4"/>
    <w:rsid w:val="00BB0709"/>
    <w:rsid w:val="00BD6919"/>
    <w:rsid w:val="00C1357E"/>
    <w:rsid w:val="00C6672E"/>
    <w:rsid w:val="00C85C3C"/>
    <w:rsid w:val="00CE054A"/>
    <w:rsid w:val="00DA2DA1"/>
    <w:rsid w:val="00DA5993"/>
    <w:rsid w:val="00E37873"/>
    <w:rsid w:val="00E60E70"/>
    <w:rsid w:val="00F0131E"/>
    <w:rsid w:val="00F23EF9"/>
    <w:rsid w:val="00F55B78"/>
    <w:rsid w:val="00F74F3F"/>
    <w:rsid w:val="00F8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9FDA2-9373-4620-A90F-770E7EC7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2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2C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D52C6"/>
    <w:rPr>
      <w:color w:val="954F72"/>
      <w:u w:val="single"/>
    </w:rPr>
  </w:style>
  <w:style w:type="paragraph" w:customStyle="1" w:styleId="xl64">
    <w:name w:val="xl64"/>
    <w:basedOn w:val="a"/>
    <w:rsid w:val="009D52C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9D5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216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F87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216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8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7216"/>
    <w:rPr>
      <w:rFonts w:ascii="Segoe UI" w:hAnsi="Segoe UI" w:cs="Segoe UI"/>
      <w:sz w:val="18"/>
      <w:szCs w:val="18"/>
      <w:lang w:eastAsia="en-US"/>
    </w:rPr>
  </w:style>
  <w:style w:type="paragraph" w:customStyle="1" w:styleId="xl80">
    <w:name w:val="xl8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B36D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1A67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1A6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26</Pages>
  <Words>6710</Words>
  <Characters>38250</Characters>
  <Application>Microsoft Office Word</Application>
  <DocSecurity>0</DocSecurity>
  <Lines>318</Lines>
  <Paragraphs>89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16</cp:revision>
  <cp:lastPrinted>2023-11-23T12:39:00Z</cp:lastPrinted>
  <dcterms:created xsi:type="dcterms:W3CDTF">2023-11-09T11:21:00Z</dcterms:created>
  <dcterms:modified xsi:type="dcterms:W3CDTF">2023-11-23T12:39:00Z</dcterms:modified>
</cp:coreProperties>
</file>